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D7EFC" w14:textId="77777777" w:rsidR="00802955" w:rsidRPr="001A0F0D" w:rsidRDefault="00802955" w:rsidP="00802955">
      <w:pPr>
        <w:jc w:val="center"/>
        <w:rPr>
          <w:b/>
          <w:bCs/>
        </w:rPr>
      </w:pPr>
      <w:r w:rsidRPr="001A0F0D">
        <w:rPr>
          <w:b/>
          <w:bCs/>
        </w:rPr>
        <w:t>Jeffrey Tucker</w:t>
      </w:r>
    </w:p>
    <w:p w14:paraId="097D48A4" w14:textId="4490FD1E" w:rsidR="00802955" w:rsidRDefault="00802955" w:rsidP="00802955">
      <w:r>
        <w:t xml:space="preserve">Doc starts by saying that Jeffrey Tucker’s book changed his life: </w:t>
      </w:r>
      <w:r w:rsidRPr="00584B2B">
        <w:rPr>
          <w:i/>
          <w:iCs/>
        </w:rPr>
        <w:t xml:space="preserve">Bourbon </w:t>
      </w:r>
      <w:r w:rsidR="00584B2B">
        <w:rPr>
          <w:i/>
          <w:iCs/>
        </w:rPr>
        <w:t>f</w:t>
      </w:r>
      <w:r w:rsidRPr="00584B2B">
        <w:rPr>
          <w:i/>
          <w:iCs/>
        </w:rPr>
        <w:t>or Breakfast</w:t>
      </w:r>
      <w:r>
        <w:t xml:space="preserve">. </w:t>
      </w:r>
    </w:p>
    <w:p w14:paraId="26586CCF" w14:textId="2511F942" w:rsidR="00802955" w:rsidRDefault="00802955" w:rsidP="00802955">
      <w:r>
        <w:t>During the early 2020s</w:t>
      </w:r>
      <w:r w:rsidR="00584B2B">
        <w:t>,</w:t>
      </w:r>
      <w:r>
        <w:t xml:space="preserve"> Jeffrey wrote an article saying to not lock down the U.S. because of the coronavirus. Of course, that’s exactly what happened… </w:t>
      </w:r>
    </w:p>
    <w:p w14:paraId="295301A4" w14:textId="7FC34AD8" w:rsidR="00802955" w:rsidRDefault="00584B2B" w:rsidP="00802955">
      <w:r>
        <w:t>H</w:t>
      </w:r>
      <w:r w:rsidR="00802955">
        <w:t>is opinions of keeping the economy open</w:t>
      </w:r>
      <w:r>
        <w:t xml:space="preserve"> were viewed as very controversial</w:t>
      </w:r>
      <w:r w:rsidR="00802955">
        <w:t>. He was even told to stop writing about ending lockdowns.</w:t>
      </w:r>
    </w:p>
    <w:p w14:paraId="7072AC25" w14:textId="77777777" w:rsidR="00802955" w:rsidRDefault="00802955" w:rsidP="00802955">
      <w:r>
        <w:t xml:space="preserve">Lockdowns have caused a lot of trouble… GDP, inflation, children education rates dropping. </w:t>
      </w:r>
    </w:p>
    <w:p w14:paraId="7A42F0CA" w14:textId="62BC8E4B" w:rsidR="00802955" w:rsidRDefault="00802955" w:rsidP="00802955">
      <w:r>
        <w:t>When COVID was raging, the Fed went crazy with stimulus. Trillions of dollars flood</w:t>
      </w:r>
      <w:r w:rsidR="00584B2B">
        <w:t>ed</w:t>
      </w:r>
      <w:r>
        <w:t xml:space="preserve"> the economy and this kept the lockdowns going on for longer than it should have. </w:t>
      </w:r>
    </w:p>
    <w:p w14:paraId="751C5E34" w14:textId="77777777" w:rsidR="00802955" w:rsidRDefault="00802955" w:rsidP="00802955">
      <w:r>
        <w:t xml:space="preserve">Real income soared. Savings did as well. They were above 30% of U.S. household income. Everything was great… But small businesses were shut down and folks were stuck in their homes. </w:t>
      </w:r>
    </w:p>
    <w:p w14:paraId="5C56F596" w14:textId="5730CF99" w:rsidR="00802955" w:rsidRDefault="00802955" w:rsidP="00802955">
      <w:r>
        <w:t xml:space="preserve">Eventually, of course, the dollar lost a ton of value thanks to money printing. Everything that was saved is pretty much gone, </w:t>
      </w:r>
      <w:r w:rsidR="00584B2B">
        <w:t>savings</w:t>
      </w:r>
      <w:r>
        <w:t xml:space="preserve"> went from 33% to 3%. </w:t>
      </w:r>
    </w:p>
    <w:p w14:paraId="0F186FB6" w14:textId="77777777" w:rsidR="00802955" w:rsidRDefault="00802955" w:rsidP="00802955">
      <w:r>
        <w:t xml:space="preserve">As a result, more people are spending on their credit cards. </w:t>
      </w:r>
    </w:p>
    <w:p w14:paraId="37824207" w14:textId="77777777" w:rsidR="00802955" w:rsidRDefault="00802955" w:rsidP="00802955">
      <w:r>
        <w:t>You can’t run an economy this way. It’s a disaster.</w:t>
      </w:r>
    </w:p>
    <w:p w14:paraId="1B2BE721" w14:textId="77777777" w:rsidR="00802955" w:rsidRDefault="00802955" w:rsidP="00802955">
      <w:r>
        <w:t xml:space="preserve">Jeffrey did not expect this to ever expect something like this to happen in his lifetime.  </w:t>
      </w:r>
    </w:p>
    <w:p w14:paraId="7E4E95A1" w14:textId="77777777" w:rsidR="00802955" w:rsidRDefault="00802955" w:rsidP="00802955">
      <w:r>
        <w:t xml:space="preserve">He says that the COVID-19 lockdowns is THE conspiracy of the century. </w:t>
      </w:r>
    </w:p>
    <w:p w14:paraId="27CF4DFB" w14:textId="77777777" w:rsidR="00802955" w:rsidRDefault="00802955" w:rsidP="00802955"/>
    <w:p w14:paraId="56EF5FD6" w14:textId="77777777" w:rsidR="00802955" w:rsidRPr="0036080C" w:rsidRDefault="00802955" w:rsidP="00802955"/>
    <w:p w14:paraId="383C83C9" w14:textId="77777777" w:rsidR="00802955" w:rsidRPr="0036080C" w:rsidRDefault="00802955" w:rsidP="00802955"/>
    <w:p w14:paraId="3DEE8D3D" w14:textId="77777777" w:rsidR="00802955" w:rsidRDefault="00802955"/>
    <w:sectPr w:rsidR="00802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955"/>
    <w:rsid w:val="00584B2B"/>
    <w:rsid w:val="0080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B4805"/>
  <w15:chartTrackingRefBased/>
  <w15:docId w15:val="{95579330-4159-4F3D-AAEB-10C36489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Greaver</dc:creator>
  <cp:keywords/>
  <dc:description/>
  <cp:lastModifiedBy>Laura Greaver</cp:lastModifiedBy>
  <cp:revision>2</cp:revision>
  <dcterms:created xsi:type="dcterms:W3CDTF">2022-11-02T16:05:00Z</dcterms:created>
  <dcterms:modified xsi:type="dcterms:W3CDTF">2022-11-02T16:07:00Z</dcterms:modified>
</cp:coreProperties>
</file>